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FB" w:rsidRDefault="000103BC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1538DE" w:rsidRDefault="000103BC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проверки внутреннего финансового контроля </w:t>
      </w:r>
    </w:p>
    <w:p w:rsidR="000103BC" w:rsidRDefault="000103BC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администрации </w:t>
      </w:r>
      <w:r w:rsidR="000B10F4">
        <w:rPr>
          <w:rFonts w:ascii="Times New Roman" w:hAnsi="Times New Roman" w:cs="Times New Roman"/>
          <w:b/>
          <w:sz w:val="28"/>
          <w:szCs w:val="28"/>
        </w:rPr>
        <w:t>Ярищенского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Колпнянского района Орловской области</w:t>
      </w:r>
    </w:p>
    <w:p w:rsidR="003B6343" w:rsidRDefault="003B6343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343" w:rsidRDefault="003B6343" w:rsidP="003B63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Колпна                                                                                 </w:t>
      </w:r>
      <w:r w:rsidR="000B10F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0EB">
        <w:rPr>
          <w:rFonts w:ascii="Times New Roman" w:hAnsi="Times New Roman" w:cs="Times New Roman"/>
          <w:b/>
          <w:sz w:val="28"/>
          <w:szCs w:val="28"/>
        </w:rPr>
        <w:t>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2017 г.</w:t>
      </w:r>
    </w:p>
    <w:p w:rsidR="001538DE" w:rsidRDefault="001538DE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3BC" w:rsidRDefault="000103BC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A852E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финансов и экономики администрации Колпнянского района Орловской области во исполнение пункта 4 статьи 157 Бюджетного кодекса Российской Федерации проведен анализ предоставленной отчетности по осуществлению внутреннего финансового контрол</w:t>
      </w:r>
      <w:r w:rsidRPr="000103B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главными администраторами (главными распорядителями) бюджетных средств.</w:t>
      </w:r>
    </w:p>
    <w:p w:rsidR="002D0478" w:rsidRDefault="002D0478" w:rsidP="002D04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47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контроля: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 Управления финансов и экономики администрации Колпнянского района Орловской области от 07 декабря 2017 года №18.</w:t>
      </w:r>
    </w:p>
    <w:p w:rsidR="002D0478" w:rsidRPr="00936347" w:rsidRDefault="002D0478" w:rsidP="002D047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347">
        <w:rPr>
          <w:rFonts w:ascii="Times New Roman" w:hAnsi="Times New Roman" w:cs="Times New Roman"/>
          <w:b/>
          <w:sz w:val="28"/>
          <w:szCs w:val="28"/>
        </w:rPr>
        <w:t xml:space="preserve">Лица, проводившие </w:t>
      </w:r>
      <w:r>
        <w:rPr>
          <w:rFonts w:ascii="Times New Roman" w:hAnsi="Times New Roman" w:cs="Times New Roman"/>
          <w:b/>
          <w:sz w:val="28"/>
          <w:szCs w:val="28"/>
        </w:rPr>
        <w:t xml:space="preserve">внутренний финансовый </w:t>
      </w:r>
      <w:r w:rsidRPr="00936347">
        <w:rPr>
          <w:rFonts w:ascii="Times New Roman" w:hAnsi="Times New Roman" w:cs="Times New Roman"/>
          <w:b/>
          <w:sz w:val="28"/>
          <w:szCs w:val="28"/>
        </w:rPr>
        <w:t>контроль:</w:t>
      </w:r>
    </w:p>
    <w:p w:rsidR="002D0478" w:rsidRDefault="002D0478" w:rsidP="002D04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С.А. - главный специалист Управления финансов и экономики администрации Колпнянского района Орловской области;</w:t>
      </w:r>
    </w:p>
    <w:p w:rsidR="002D0478" w:rsidRDefault="002D0478" w:rsidP="002D04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И.В. – главный специалист Управления финансов и экономики администрации Колпнянского района Орловской области;</w:t>
      </w:r>
    </w:p>
    <w:p w:rsidR="002D0478" w:rsidRDefault="002D0478" w:rsidP="002D04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Колосова Т.Ю. – главный специалист Управления финансов и экономики администрации Колпнянского района Орловской области.</w:t>
      </w:r>
    </w:p>
    <w:p w:rsidR="000103BC" w:rsidRDefault="000103BC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3BC">
        <w:rPr>
          <w:rFonts w:ascii="Times New Roman" w:hAnsi="Times New Roman" w:cs="Times New Roman"/>
          <w:b/>
          <w:sz w:val="28"/>
          <w:szCs w:val="28"/>
        </w:rPr>
        <w:t xml:space="preserve">Предмет контроля:  </w:t>
      </w:r>
      <w:r w:rsidRPr="000103BC">
        <w:rPr>
          <w:rFonts w:ascii="Times New Roman" w:hAnsi="Times New Roman" w:cs="Times New Roman"/>
          <w:sz w:val="28"/>
          <w:szCs w:val="28"/>
        </w:rPr>
        <w:t xml:space="preserve">нормативные правовые акты и иные документы, </w:t>
      </w:r>
      <w:proofErr w:type="gramStart"/>
      <w:r w:rsidRPr="000103BC">
        <w:rPr>
          <w:rFonts w:ascii="Times New Roman" w:hAnsi="Times New Roman" w:cs="Times New Roman"/>
          <w:sz w:val="28"/>
          <w:szCs w:val="28"/>
        </w:rPr>
        <w:t>регламентирующие</w:t>
      </w:r>
      <w:proofErr w:type="gramEnd"/>
      <w:r w:rsidRPr="000103BC">
        <w:rPr>
          <w:rFonts w:ascii="Times New Roman" w:hAnsi="Times New Roman" w:cs="Times New Roman"/>
          <w:sz w:val="28"/>
          <w:szCs w:val="28"/>
        </w:rPr>
        <w:t xml:space="preserve"> расходование бюджетных средств, выделенных из бюджета Колпнянского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3BC" w:rsidRDefault="00FB4ED6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ED6">
        <w:rPr>
          <w:rFonts w:ascii="Times New Roman" w:hAnsi="Times New Roman" w:cs="Times New Roman"/>
          <w:b/>
          <w:sz w:val="28"/>
          <w:szCs w:val="28"/>
        </w:rPr>
        <w:t>Объект контроля: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0B10F4">
        <w:rPr>
          <w:rFonts w:ascii="Times New Roman" w:hAnsi="Times New Roman" w:cs="Times New Roman"/>
          <w:sz w:val="28"/>
          <w:szCs w:val="28"/>
        </w:rPr>
        <w:t>Ярищенского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Орловской области.</w:t>
      </w:r>
    </w:p>
    <w:p w:rsidR="00FB4ED6" w:rsidRDefault="00FB4ED6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ED6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>
        <w:rPr>
          <w:rFonts w:ascii="Times New Roman" w:hAnsi="Times New Roman" w:cs="Times New Roman"/>
          <w:sz w:val="28"/>
          <w:szCs w:val="28"/>
        </w:rPr>
        <w:t xml:space="preserve"> с 01 января 2017 года по 3</w:t>
      </w:r>
      <w:r w:rsidR="008A20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0EB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FB4ED6" w:rsidRDefault="00FB4ED6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ED6"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sz w:val="28"/>
          <w:szCs w:val="28"/>
        </w:rPr>
        <w:t xml:space="preserve"> проверка законности и эффективности использования средств бюджета Колпнянского муниципального района, предоставленных </w:t>
      </w:r>
      <w:r w:rsidR="0073584D">
        <w:rPr>
          <w:rFonts w:ascii="Times New Roman" w:hAnsi="Times New Roman" w:cs="Times New Roman"/>
          <w:sz w:val="28"/>
          <w:szCs w:val="28"/>
        </w:rPr>
        <w:t>Ушаковскому</w:t>
      </w:r>
      <w:r w:rsidR="008A2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сельскому поселению в виде межбюджетных трансфертов на осуществление части полномочий по решению вопросов местного значения </w:t>
      </w:r>
      <w:r w:rsidR="00FC4452" w:rsidRPr="00A852E8">
        <w:rPr>
          <w:rFonts w:ascii="Times New Roman" w:hAnsi="Times New Roman" w:cs="Times New Roman"/>
          <w:sz w:val="28"/>
          <w:szCs w:val="28"/>
        </w:rPr>
        <w:lastRenderedPageBreak/>
        <w:t>(соглашение №</w:t>
      </w:r>
      <w:r w:rsidR="0073584D">
        <w:rPr>
          <w:rFonts w:ascii="Times New Roman" w:hAnsi="Times New Roman" w:cs="Times New Roman"/>
          <w:sz w:val="28"/>
          <w:szCs w:val="28"/>
        </w:rPr>
        <w:t>14</w:t>
      </w:r>
      <w:r w:rsidR="000B10F4">
        <w:rPr>
          <w:rFonts w:ascii="Times New Roman" w:hAnsi="Times New Roman" w:cs="Times New Roman"/>
          <w:sz w:val="28"/>
          <w:szCs w:val="28"/>
        </w:rPr>
        <w:t>6</w:t>
      </w:r>
      <w:r w:rsidR="00FC4452" w:rsidRPr="00A852E8">
        <w:rPr>
          <w:rFonts w:ascii="Times New Roman" w:hAnsi="Times New Roman" w:cs="Times New Roman"/>
          <w:sz w:val="28"/>
          <w:szCs w:val="28"/>
        </w:rPr>
        <w:t xml:space="preserve"> от 07.12.2016 года</w:t>
      </w:r>
      <w:r w:rsidR="000B10F4">
        <w:rPr>
          <w:rFonts w:ascii="Times New Roman" w:hAnsi="Times New Roman" w:cs="Times New Roman"/>
          <w:sz w:val="28"/>
          <w:szCs w:val="28"/>
        </w:rPr>
        <w:t>, дополнительное соглашение б/</w:t>
      </w:r>
      <w:proofErr w:type="spellStart"/>
      <w:r w:rsidR="000B10F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B10F4">
        <w:rPr>
          <w:rFonts w:ascii="Times New Roman" w:hAnsi="Times New Roman" w:cs="Times New Roman"/>
          <w:sz w:val="28"/>
          <w:szCs w:val="28"/>
        </w:rPr>
        <w:t xml:space="preserve"> от 09.10.2017 года</w:t>
      </w:r>
      <w:r w:rsidR="00FC4452" w:rsidRPr="00A852E8">
        <w:rPr>
          <w:rFonts w:ascii="Times New Roman" w:hAnsi="Times New Roman" w:cs="Times New Roman"/>
          <w:sz w:val="28"/>
          <w:szCs w:val="28"/>
        </w:rPr>
        <w:t>)</w:t>
      </w:r>
      <w:r w:rsidR="00FC4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субсидий на осуществление дорожной деятельности в отношении автомобильных </w:t>
      </w:r>
      <w:r w:rsidR="00FC4452">
        <w:rPr>
          <w:rFonts w:ascii="Times New Roman" w:hAnsi="Times New Roman" w:cs="Times New Roman"/>
          <w:sz w:val="28"/>
          <w:szCs w:val="28"/>
        </w:rPr>
        <w:t xml:space="preserve">дорог общего пользования </w:t>
      </w:r>
      <w:r w:rsidR="00FC4452" w:rsidRPr="00A852E8">
        <w:rPr>
          <w:rFonts w:ascii="Times New Roman" w:hAnsi="Times New Roman" w:cs="Times New Roman"/>
          <w:sz w:val="28"/>
          <w:szCs w:val="28"/>
        </w:rPr>
        <w:t>(соглашение от 09.12.2016 года №</w:t>
      </w:r>
      <w:r w:rsidR="00DB40F1">
        <w:rPr>
          <w:rFonts w:ascii="Times New Roman" w:hAnsi="Times New Roman" w:cs="Times New Roman"/>
          <w:sz w:val="28"/>
          <w:szCs w:val="28"/>
        </w:rPr>
        <w:t>1</w:t>
      </w:r>
      <w:r w:rsidR="008A20EB">
        <w:rPr>
          <w:rFonts w:ascii="Times New Roman" w:hAnsi="Times New Roman" w:cs="Times New Roman"/>
          <w:sz w:val="28"/>
          <w:szCs w:val="28"/>
        </w:rPr>
        <w:t>5</w:t>
      </w:r>
      <w:r w:rsidR="000B10F4">
        <w:rPr>
          <w:rFonts w:ascii="Times New Roman" w:hAnsi="Times New Roman" w:cs="Times New Roman"/>
          <w:sz w:val="28"/>
          <w:szCs w:val="28"/>
        </w:rPr>
        <w:t>6</w:t>
      </w:r>
      <w:r w:rsidR="00FC4452" w:rsidRPr="00A852E8">
        <w:rPr>
          <w:rFonts w:ascii="Times New Roman" w:hAnsi="Times New Roman" w:cs="Times New Roman"/>
          <w:sz w:val="28"/>
          <w:szCs w:val="28"/>
        </w:rPr>
        <w:t>, дополнительное соглашение</w:t>
      </w:r>
      <w:proofErr w:type="gramEnd"/>
      <w:r w:rsidR="00FC4452" w:rsidRPr="00A852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4452" w:rsidRPr="00A852E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FC4452" w:rsidRPr="00A852E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C4452" w:rsidRPr="00A852E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C4452" w:rsidRPr="00A852E8">
        <w:rPr>
          <w:rFonts w:ascii="Times New Roman" w:hAnsi="Times New Roman" w:cs="Times New Roman"/>
          <w:sz w:val="28"/>
          <w:szCs w:val="28"/>
        </w:rPr>
        <w:t xml:space="preserve"> от 19.04.2017 года).</w:t>
      </w:r>
    </w:p>
    <w:p w:rsidR="00005F1A" w:rsidRDefault="00FC4452" w:rsidP="006D19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Субсидии бюджету </w:t>
      </w:r>
      <w:r w:rsidR="000B10F4">
        <w:rPr>
          <w:rFonts w:ascii="Times New Roman" w:hAnsi="Times New Roman" w:cs="Times New Roman"/>
          <w:sz w:val="28"/>
          <w:szCs w:val="28"/>
        </w:rPr>
        <w:t>Ярищенского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</w:t>
      </w:r>
      <w:r w:rsidR="00005F1A">
        <w:rPr>
          <w:rFonts w:ascii="Times New Roman" w:hAnsi="Times New Roman" w:cs="Times New Roman"/>
          <w:sz w:val="28"/>
          <w:szCs w:val="28"/>
        </w:rPr>
        <w:t>на осуществление дорожной деятельности в отношении автомобильных дорог общего пользования и межбюджетные трансферты, п</w:t>
      </w:r>
      <w:r w:rsidR="00A852E8">
        <w:rPr>
          <w:rFonts w:ascii="Times New Roman" w:hAnsi="Times New Roman" w:cs="Times New Roman"/>
          <w:sz w:val="28"/>
          <w:szCs w:val="28"/>
        </w:rPr>
        <w:t>е</w:t>
      </w:r>
      <w:r w:rsidR="00005F1A">
        <w:rPr>
          <w:rFonts w:ascii="Times New Roman" w:hAnsi="Times New Roman" w:cs="Times New Roman"/>
          <w:sz w:val="28"/>
          <w:szCs w:val="28"/>
        </w:rPr>
        <w:t xml:space="preserve">редаваемые бюджету </w:t>
      </w:r>
      <w:r w:rsidR="000B10F4">
        <w:rPr>
          <w:rFonts w:ascii="Times New Roman" w:hAnsi="Times New Roman" w:cs="Times New Roman"/>
          <w:sz w:val="28"/>
          <w:szCs w:val="28"/>
        </w:rPr>
        <w:t>Ярищенского</w:t>
      </w:r>
      <w:r w:rsidR="00005F1A"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на осуществление части полномочий по решению вопросов местного значения в соответствии с заключенными соглашениями предоставлены из бюджета Колпнянского муниципального района на основании Решения Колпнянского районного совета народных депутатов от 05.12.2016 года №16 «О</w:t>
      </w:r>
      <w:proofErr w:type="gramEnd"/>
      <w:r w:rsidR="00005F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5F1A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="00005F1A">
        <w:rPr>
          <w:rFonts w:ascii="Times New Roman" w:hAnsi="Times New Roman" w:cs="Times New Roman"/>
          <w:sz w:val="28"/>
          <w:szCs w:val="28"/>
        </w:rPr>
        <w:t xml:space="preserve"> Колпнянского района Орловской области на 2017 год и на плановый период 2018 и 2019 </w:t>
      </w:r>
      <w:r w:rsidR="00A852E8">
        <w:rPr>
          <w:rFonts w:ascii="Times New Roman" w:hAnsi="Times New Roman" w:cs="Times New Roman"/>
          <w:sz w:val="28"/>
          <w:szCs w:val="28"/>
        </w:rPr>
        <w:t>годов»</w:t>
      </w:r>
      <w:r w:rsidR="00005F1A">
        <w:rPr>
          <w:rFonts w:ascii="Times New Roman" w:hAnsi="Times New Roman" w:cs="Times New Roman"/>
          <w:sz w:val="28"/>
          <w:szCs w:val="28"/>
        </w:rPr>
        <w:t>, с учетом изменений, внесенных в течение 2017 года.</w:t>
      </w:r>
    </w:p>
    <w:p w:rsidR="003A1990" w:rsidRDefault="00005F1A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поступлени</w:t>
      </w:r>
      <w:r w:rsidR="00AF1D4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субсидии на осуществление дорожной деятельности с 01.01.2017 года по</w:t>
      </w:r>
      <w:r w:rsidR="00AF1D44">
        <w:rPr>
          <w:rFonts w:ascii="Times New Roman" w:hAnsi="Times New Roman" w:cs="Times New Roman"/>
          <w:sz w:val="28"/>
          <w:szCs w:val="28"/>
        </w:rPr>
        <w:t xml:space="preserve"> 3</w:t>
      </w:r>
      <w:r w:rsidR="008A20EB">
        <w:rPr>
          <w:rFonts w:ascii="Times New Roman" w:hAnsi="Times New Roman" w:cs="Times New Roman"/>
          <w:sz w:val="28"/>
          <w:szCs w:val="28"/>
        </w:rPr>
        <w:t>0</w:t>
      </w:r>
      <w:r w:rsidR="00AF1D44">
        <w:rPr>
          <w:rFonts w:ascii="Times New Roman" w:hAnsi="Times New Roman" w:cs="Times New Roman"/>
          <w:sz w:val="28"/>
          <w:szCs w:val="28"/>
        </w:rPr>
        <w:t>.1</w:t>
      </w:r>
      <w:r w:rsidR="008A20EB">
        <w:rPr>
          <w:rFonts w:ascii="Times New Roman" w:hAnsi="Times New Roman" w:cs="Times New Roman"/>
          <w:sz w:val="28"/>
          <w:szCs w:val="28"/>
        </w:rPr>
        <w:t>1</w:t>
      </w:r>
      <w:r w:rsidR="00AF1D44">
        <w:rPr>
          <w:rFonts w:ascii="Times New Roman" w:hAnsi="Times New Roman" w:cs="Times New Roman"/>
          <w:sz w:val="28"/>
          <w:szCs w:val="28"/>
        </w:rPr>
        <w:t xml:space="preserve">.2017 года в бюджет </w:t>
      </w:r>
      <w:r w:rsidR="000B10F4">
        <w:rPr>
          <w:rFonts w:ascii="Times New Roman" w:hAnsi="Times New Roman" w:cs="Times New Roman"/>
          <w:sz w:val="28"/>
          <w:szCs w:val="28"/>
        </w:rPr>
        <w:t>Ярищенского</w:t>
      </w:r>
      <w:r w:rsidR="00AF1D44"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составил </w:t>
      </w:r>
      <w:r w:rsidR="000B10F4">
        <w:rPr>
          <w:rFonts w:ascii="Times New Roman" w:hAnsi="Times New Roman" w:cs="Times New Roman"/>
          <w:sz w:val="28"/>
          <w:szCs w:val="28"/>
        </w:rPr>
        <w:t>1 610 000</w:t>
      </w:r>
      <w:r w:rsidR="003A199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E6978" w:rsidRDefault="00A852E8" w:rsidP="007E697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990">
        <w:rPr>
          <w:rFonts w:ascii="Times New Roman" w:hAnsi="Times New Roman" w:cs="Times New Roman"/>
          <w:sz w:val="28"/>
          <w:szCs w:val="28"/>
        </w:rPr>
        <w:t xml:space="preserve">Информация о расходовании  субсидии на осуществление дорожной деятельности, представлена в следующей </w:t>
      </w:r>
      <w:r w:rsidR="003A1990" w:rsidRPr="00AF1D44">
        <w:rPr>
          <w:rFonts w:ascii="Times New Roman" w:hAnsi="Times New Roman" w:cs="Times New Roman"/>
          <w:b/>
          <w:sz w:val="28"/>
          <w:szCs w:val="28"/>
        </w:rPr>
        <w:t>таблице:</w:t>
      </w:r>
    </w:p>
    <w:tbl>
      <w:tblPr>
        <w:tblW w:w="9512" w:type="dxa"/>
        <w:tblInd w:w="93" w:type="dxa"/>
        <w:tblLook w:val="04A0"/>
      </w:tblPr>
      <w:tblGrid>
        <w:gridCol w:w="1716"/>
        <w:gridCol w:w="2268"/>
        <w:gridCol w:w="2693"/>
        <w:gridCol w:w="1417"/>
        <w:gridCol w:w="1418"/>
      </w:tblGrid>
      <w:tr w:rsidR="007E6978" w:rsidRPr="007E6978" w:rsidTr="007E6978">
        <w:trPr>
          <w:trHeight w:val="70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Договор №, дата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 кем </w:t>
            </w:r>
            <w:proofErr w:type="gramStart"/>
            <w:r w:rsidRPr="007E6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заключен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 договора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по </w:t>
            </w:r>
            <w:r w:rsidRPr="007E6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договору, </w:t>
            </w:r>
            <w:proofErr w:type="spellStart"/>
            <w:r w:rsidRPr="007E6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по </w:t>
            </w:r>
            <w:r w:rsidRPr="007E6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актам, руб.</w:t>
            </w:r>
          </w:p>
        </w:tc>
      </w:tr>
      <w:tr w:rsidR="007E6978" w:rsidRPr="007E6978" w:rsidTr="007E6978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 №66 от 19.12.16 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Афонина Е.В.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автомобильных дорог местного значения от снега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99 400,00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99 400,00  </w:t>
            </w:r>
          </w:p>
        </w:tc>
      </w:tr>
      <w:tr w:rsidR="007E6978" w:rsidRPr="007E6978" w:rsidTr="007E6978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 №87 от 26.12.2016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Псарев</w:t>
            </w:r>
            <w:proofErr w:type="spellEnd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А.Ю.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автомобильных дорог местного значения от снега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99 600,00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99 600,00  </w:t>
            </w:r>
          </w:p>
        </w:tc>
      </w:tr>
      <w:tr w:rsidR="007E6978" w:rsidRPr="007E6978" w:rsidTr="007E6978">
        <w:trPr>
          <w:trHeight w:val="7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 №1 от 01.01.2017 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Афонина Е.В.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автомобильных дорог местного значения от снега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99 400,00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99 400,00  </w:t>
            </w:r>
          </w:p>
        </w:tc>
      </w:tr>
      <w:tr w:rsidR="007E6978" w:rsidRPr="007E6978" w:rsidTr="007E6978">
        <w:trPr>
          <w:trHeight w:val="7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 №4 от 01.01.2017 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Костикова Т.В.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автомобильных дорог местного значения от снега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99 600,00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99 600,00  </w:t>
            </w:r>
          </w:p>
        </w:tc>
      </w:tr>
      <w:tr w:rsidR="007E6978" w:rsidRPr="007E6978" w:rsidTr="002D0478">
        <w:trPr>
          <w:trHeight w:val="8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 №2 от 01.01.2017 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Карлова Л.А.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автомобильных дорог местного значения от снега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93 600,00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93 600,00  </w:t>
            </w:r>
          </w:p>
        </w:tc>
      </w:tr>
      <w:tr w:rsidR="007E6978" w:rsidRPr="007E6978" w:rsidTr="002D0478">
        <w:trPr>
          <w:trHeight w:val="9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</w:t>
            </w:r>
            <w:proofErr w:type="spellEnd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 №3 от 09.01.2017 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Карлова Л.А.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автомобильных дорог местного значения от снега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99 400,00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99 400,00  </w:t>
            </w:r>
          </w:p>
        </w:tc>
      </w:tr>
      <w:tr w:rsidR="007E6978" w:rsidRPr="007E6978" w:rsidTr="007E6978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 №5 от 21.01.2017 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Афонина Е.В.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автомобильных дорог местного значения от снега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99 400,00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99 400,00  </w:t>
            </w:r>
          </w:p>
        </w:tc>
      </w:tr>
      <w:tr w:rsidR="007E6978" w:rsidRPr="007E6978" w:rsidTr="007E6978">
        <w:trPr>
          <w:trHeight w:val="9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 №9 от 01.02.2017 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Костикова Т.В.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автомобильных дорог местного значения от снега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24 000,00  </w:t>
            </w:r>
          </w:p>
        </w:tc>
      </w:tr>
      <w:tr w:rsidR="007E6978" w:rsidRPr="007E6978" w:rsidTr="007E6978">
        <w:trPr>
          <w:trHeight w:val="10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купли-продажи №16/05-17-2 от 16.05.2017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АвтоРегионСтрой</w:t>
            </w:r>
            <w:proofErr w:type="spellEnd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Щебень известняковый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99 710,00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99 710,00  </w:t>
            </w:r>
          </w:p>
        </w:tc>
      </w:tr>
      <w:tr w:rsidR="007E6978" w:rsidRPr="007E6978" w:rsidTr="007E6978">
        <w:trPr>
          <w:trHeight w:val="100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купли-продажи №22/05-17 от 22.05.2017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АвтоРегионСтрой</w:t>
            </w:r>
            <w:proofErr w:type="spellEnd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Щебень известняковый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99 710,00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99 710,00  </w:t>
            </w:r>
          </w:p>
        </w:tc>
      </w:tr>
      <w:tr w:rsidR="007E6978" w:rsidRPr="007E6978" w:rsidTr="007E6978">
        <w:trPr>
          <w:trHeight w:val="6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 №25 от 22.05.2017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Медведев А.О.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перевозка щебня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72 007,00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72 007,00  </w:t>
            </w:r>
          </w:p>
        </w:tc>
      </w:tr>
      <w:tr w:rsidR="007E6978" w:rsidRPr="007E6978" w:rsidTr="007E6978">
        <w:trPr>
          <w:trHeight w:val="55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 №26 от 29.05.2017 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Медведев А.О.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перевозка щебня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55 419,00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55 419,00  </w:t>
            </w:r>
          </w:p>
        </w:tc>
      </w:tr>
      <w:tr w:rsidR="007E6978" w:rsidRPr="007E6978" w:rsidTr="007E6978">
        <w:trPr>
          <w:trHeight w:val="57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купли продажи №07/06-17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АвтоРегионСтрой</w:t>
            </w:r>
            <w:proofErr w:type="spellEnd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Щебень известняковый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99 710,00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99 710,00  </w:t>
            </w:r>
          </w:p>
        </w:tc>
      </w:tr>
      <w:tr w:rsidR="007E6978" w:rsidRPr="007E6978" w:rsidTr="007E6978">
        <w:trPr>
          <w:trHeight w:val="10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купли-продажи №15/06-17 от 15.06.2017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АвтоРегионСтрой</w:t>
            </w:r>
            <w:proofErr w:type="spellEnd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Щебень известняковый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99 710,00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99 710,00  </w:t>
            </w:r>
          </w:p>
        </w:tc>
      </w:tr>
      <w:tr w:rsidR="007E6978" w:rsidRPr="007E6978" w:rsidTr="007E6978">
        <w:trPr>
          <w:trHeight w:val="58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 №30 от 15.06.2017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Медведев А.О.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перевозка щебня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73 515,00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73 515,00  </w:t>
            </w:r>
          </w:p>
        </w:tc>
      </w:tr>
      <w:tr w:rsidR="007E6978" w:rsidRPr="007E6978" w:rsidTr="007E6978">
        <w:trPr>
          <w:trHeight w:val="5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 №31 от 20.06.2017 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Медведев А.О.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перевозка щебня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68 614,00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68 614,00  </w:t>
            </w:r>
          </w:p>
        </w:tc>
      </w:tr>
      <w:tr w:rsidR="007E6978" w:rsidRPr="007E6978" w:rsidTr="007E6978">
        <w:trPr>
          <w:trHeight w:val="450"/>
        </w:trPr>
        <w:tc>
          <w:tcPr>
            <w:tcW w:w="8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дорожной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1 382 795,00  </w:t>
            </w:r>
          </w:p>
        </w:tc>
      </w:tr>
    </w:tbl>
    <w:p w:rsidR="008A20EB" w:rsidRDefault="008A20EB" w:rsidP="007358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D44" w:rsidRDefault="00301D9A" w:rsidP="008A20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 на 01.1</w:t>
      </w:r>
      <w:r w:rsidR="008A20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.2017 года</w:t>
      </w:r>
      <w:r w:rsidR="00AF1D44">
        <w:rPr>
          <w:rFonts w:ascii="Times New Roman" w:hAnsi="Times New Roman" w:cs="Times New Roman"/>
          <w:sz w:val="28"/>
          <w:szCs w:val="28"/>
        </w:rPr>
        <w:t xml:space="preserve"> по данному виду субсидии составляет </w:t>
      </w:r>
      <w:r w:rsidR="007E6978">
        <w:rPr>
          <w:rFonts w:ascii="Times New Roman" w:hAnsi="Times New Roman" w:cs="Times New Roman"/>
          <w:sz w:val="28"/>
          <w:szCs w:val="28"/>
        </w:rPr>
        <w:t>227 205</w:t>
      </w:r>
      <w:r w:rsidR="00AF1D4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F1D44" w:rsidRDefault="00AF1D44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межбюджетных трансфертов из бюджета Колпнянского муниципального района в бюджет </w:t>
      </w:r>
      <w:r w:rsidR="007E6978">
        <w:rPr>
          <w:rFonts w:ascii="Times New Roman" w:hAnsi="Times New Roman" w:cs="Times New Roman"/>
          <w:sz w:val="28"/>
          <w:szCs w:val="28"/>
        </w:rPr>
        <w:t>Ярищенского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Орловской области на осуществление части полномочий по решению вопросов местного значения составило </w:t>
      </w:r>
      <w:r w:rsidR="007E6978">
        <w:rPr>
          <w:rFonts w:ascii="Times New Roman" w:hAnsi="Times New Roman" w:cs="Times New Roman"/>
          <w:sz w:val="28"/>
          <w:szCs w:val="28"/>
        </w:rPr>
        <w:t>562 900</w:t>
      </w:r>
      <w:r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AF1D44" w:rsidRDefault="008F791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расходовании  межбюджетных трансфертов на осуществление части полномочий по решению вопросов местного значения, представлена в следующей </w:t>
      </w:r>
      <w:r w:rsidRPr="00AF1D44">
        <w:rPr>
          <w:rFonts w:ascii="Times New Roman" w:hAnsi="Times New Roman" w:cs="Times New Roman"/>
          <w:b/>
          <w:sz w:val="28"/>
          <w:szCs w:val="28"/>
        </w:rPr>
        <w:t>таблице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513" w:type="dxa"/>
        <w:tblInd w:w="93" w:type="dxa"/>
        <w:tblLook w:val="04A0"/>
      </w:tblPr>
      <w:tblGrid>
        <w:gridCol w:w="1840"/>
        <w:gridCol w:w="2428"/>
        <w:gridCol w:w="2410"/>
        <w:gridCol w:w="1417"/>
        <w:gridCol w:w="1418"/>
      </w:tblGrid>
      <w:tr w:rsidR="007E6978" w:rsidRPr="007E6978" w:rsidTr="007E6978">
        <w:trPr>
          <w:trHeight w:val="70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Договор №, дата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 кем </w:t>
            </w:r>
            <w:proofErr w:type="gramStart"/>
            <w:r w:rsidRPr="007E6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заключен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 договора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по </w:t>
            </w:r>
            <w:r w:rsidRPr="007E6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договору, </w:t>
            </w:r>
            <w:proofErr w:type="spellStart"/>
            <w:r w:rsidRPr="007E6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по </w:t>
            </w:r>
            <w:r w:rsidRPr="007E6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актам, руб.</w:t>
            </w:r>
          </w:p>
        </w:tc>
      </w:tr>
      <w:tr w:rsidR="007E6978" w:rsidRPr="007E6978" w:rsidTr="007E6978">
        <w:trPr>
          <w:trHeight w:val="12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№24 от 18.01.2017 г, счет от 04.04.2017 №2988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гигиены и эпидемиологии Орловской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лабораторные исследования питьевой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28 543,84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28 543,84  </w:t>
            </w:r>
          </w:p>
        </w:tc>
      </w:tr>
      <w:tr w:rsidR="007E6978" w:rsidRPr="007E6978" w:rsidTr="007E6978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товарн</w:t>
            </w:r>
            <w:proofErr w:type="spellEnd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наклад №946 от 13.04.2017 г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Ливенский завод погружных насосов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33 630,00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33 630,00  </w:t>
            </w:r>
          </w:p>
        </w:tc>
      </w:tr>
      <w:tr w:rsidR="007E6978" w:rsidRPr="007E6978" w:rsidTr="007E6978">
        <w:trPr>
          <w:trHeight w:val="8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б</w:t>
            </w:r>
            <w:proofErr w:type="gramEnd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18.05.2017 г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"Водоканал"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глубинного насоса в д. Остров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8 464,00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8 464,00  </w:t>
            </w:r>
          </w:p>
        </w:tc>
      </w:tr>
      <w:tr w:rsidR="007E6978" w:rsidRPr="007E6978" w:rsidTr="007E6978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товарный чек от 04.05.2017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Бабенков</w:t>
            </w:r>
            <w:proofErr w:type="spellEnd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19 500,00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19 500,00  </w:t>
            </w:r>
          </w:p>
        </w:tc>
      </w:tr>
      <w:tr w:rsidR="007E6978" w:rsidRPr="007E6978" w:rsidTr="007E6978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от 25.05.2017 г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"Водоканал"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оборудования </w:t>
            </w:r>
            <w:proofErr w:type="spellStart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артскважины</w:t>
            </w:r>
            <w:proofErr w:type="spellEnd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1 500,00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1 500,00  </w:t>
            </w:r>
          </w:p>
        </w:tc>
      </w:tr>
      <w:tr w:rsidR="007E6978" w:rsidRPr="007E6978" w:rsidTr="007E6978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ТТН №1600 от 08.06.2017 г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Ливенский завод погружных насосов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32 450,00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32 450,00  </w:t>
            </w:r>
          </w:p>
        </w:tc>
      </w:tr>
      <w:tr w:rsidR="007E6978" w:rsidRPr="007E6978" w:rsidTr="007E6978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контракт №15 от 20.06.2017 г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Бытовик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ограждение артезианской скважины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41 530,00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41 530,00  </w:t>
            </w:r>
          </w:p>
        </w:tc>
      </w:tr>
      <w:tr w:rsidR="007E6978" w:rsidRPr="007E6978" w:rsidTr="007E6978">
        <w:trPr>
          <w:trHeight w:val="12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товарная накладная №2775 от 19.09.2017 г, товар чек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Ливенский завод погружных насосов, ИП </w:t>
            </w:r>
            <w:proofErr w:type="spellStart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Килимова</w:t>
            </w:r>
            <w:proofErr w:type="spellEnd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насос, труба и </w:t>
            </w:r>
            <w:proofErr w:type="spellStart"/>
            <w:proofErr w:type="gramStart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34 021,00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34 021,00  </w:t>
            </w:r>
          </w:p>
        </w:tc>
      </w:tr>
      <w:tr w:rsidR="007E6978" w:rsidRPr="007E6978" w:rsidTr="007E6978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№309/17-ЭК от 29.09.2017 г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гигиены и эпидемиологии Орловской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Экспертиза </w:t>
            </w:r>
            <w:proofErr w:type="spellStart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</w:t>
            </w:r>
            <w:proofErr w:type="spellEnd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состояния </w:t>
            </w:r>
            <w:proofErr w:type="spellStart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артез</w:t>
            </w:r>
            <w:proofErr w:type="spellEnd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скважины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50 000,00  </w:t>
            </w:r>
          </w:p>
        </w:tc>
      </w:tr>
      <w:tr w:rsidR="007E6978" w:rsidRPr="007E6978" w:rsidTr="007E6978">
        <w:trPr>
          <w:trHeight w:val="12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на выполнение работ от 02.10.2017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Водоканал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водопровода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22 915,70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22 915,70  </w:t>
            </w:r>
          </w:p>
        </w:tc>
      </w:tr>
      <w:tr w:rsidR="007E6978" w:rsidRPr="007E6978" w:rsidTr="007E6978">
        <w:trPr>
          <w:trHeight w:val="12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№111-О от 17.10.2017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"Центральное ПГО"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гидрогеологического заключения на проектирование скважины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60 000,00  </w:t>
            </w:r>
          </w:p>
        </w:tc>
      </w:tr>
      <w:tr w:rsidR="007E6978" w:rsidRPr="007E6978" w:rsidTr="007E6978">
        <w:trPr>
          <w:trHeight w:val="9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 №00010677 от 04.10.17 </w:t>
            </w:r>
            <w:proofErr w:type="gramStart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 204 от 14.09.2017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гигиены и</w:t>
            </w: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эпидемиологии Орловской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лабораторные исследования питьевой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26 069,50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26 069,50  </w:t>
            </w:r>
          </w:p>
        </w:tc>
      </w:tr>
      <w:tr w:rsidR="007E6978" w:rsidRPr="007E6978" w:rsidTr="007E6978">
        <w:trPr>
          <w:trHeight w:val="9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</w:t>
            </w:r>
            <w:proofErr w:type="spellEnd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фактура №2416 от 17.10.2017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ПКФ Орион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заглушка, муфта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3 900,02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3 900,02  </w:t>
            </w:r>
          </w:p>
        </w:tc>
      </w:tr>
      <w:tr w:rsidR="007E6978" w:rsidRPr="007E6978" w:rsidTr="002D0478">
        <w:trPr>
          <w:trHeight w:val="9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товарные чеки от 12.10 и 04.10.17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Бабенков</w:t>
            </w:r>
            <w:proofErr w:type="spellEnd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материалы (муфта, адаптер и </w:t>
            </w:r>
            <w:proofErr w:type="spellStart"/>
            <w:proofErr w:type="gramStart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proofErr w:type="spellEnd"/>
            <w:proofErr w:type="gramEnd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7 895,00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7 895,00  </w:t>
            </w:r>
          </w:p>
        </w:tc>
      </w:tr>
      <w:tr w:rsidR="007E6978" w:rsidRPr="007E6978" w:rsidTr="002D0478">
        <w:trPr>
          <w:trHeight w:val="93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договор №35 от 19.09.2017 г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Бытовик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глубинного насоса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4 201,25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4 201,25  </w:t>
            </w:r>
          </w:p>
        </w:tc>
      </w:tr>
      <w:tr w:rsidR="007E6978" w:rsidRPr="007E6978" w:rsidTr="007E6978">
        <w:trPr>
          <w:trHeight w:val="9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на </w:t>
            </w:r>
            <w:proofErr w:type="spellStart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</w:t>
            </w:r>
            <w:proofErr w:type="spellEnd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 от 20.10.2017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"Водоканал"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водопровода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28 086,06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28 086,06  </w:t>
            </w:r>
          </w:p>
        </w:tc>
      </w:tr>
      <w:tr w:rsidR="007E6978" w:rsidRPr="007E6978" w:rsidTr="007E6978">
        <w:trPr>
          <w:trHeight w:val="607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догвор</w:t>
            </w:r>
            <w:proofErr w:type="spellEnd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№9 от 31.10.2017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Руметал</w:t>
            </w:r>
            <w:proofErr w:type="spellEnd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для ТБО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30 280,02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30 280,02  </w:t>
            </w:r>
          </w:p>
        </w:tc>
      </w:tr>
      <w:tr w:rsidR="007E6978" w:rsidRPr="007E6978" w:rsidTr="007E6978">
        <w:trPr>
          <w:trHeight w:val="701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</w:t>
            </w:r>
            <w:proofErr w:type="spellStart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гпх</w:t>
            </w:r>
            <w:proofErr w:type="spellEnd"/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 от 09.10.2017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Федосов А.Н.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водопровода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41 943,00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41 943,00  </w:t>
            </w:r>
          </w:p>
        </w:tc>
      </w:tr>
      <w:tr w:rsidR="007E6978" w:rsidRPr="007E6978" w:rsidTr="007E6978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6978" w:rsidRPr="007E6978" w:rsidTr="007E6978">
        <w:trPr>
          <w:trHeight w:val="300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по передаваемым </w:t>
            </w:r>
            <w:proofErr w:type="spellStart"/>
            <w:r w:rsidRPr="007E6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полномичиям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78" w:rsidRPr="007E6978" w:rsidRDefault="007E6978" w:rsidP="007E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6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474 929,39  </w:t>
            </w:r>
          </w:p>
        </w:tc>
      </w:tr>
    </w:tbl>
    <w:p w:rsidR="003B6343" w:rsidRDefault="003B6343" w:rsidP="00E623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91E" w:rsidRDefault="00B07C9E" w:rsidP="00301D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01.1</w:t>
      </w:r>
      <w:r w:rsidR="008A20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.2017 года остаток по межбюджетным трансфертам составляет </w:t>
      </w:r>
      <w:r w:rsidR="007E6978">
        <w:rPr>
          <w:rFonts w:ascii="Times New Roman" w:hAnsi="Times New Roman" w:cs="Times New Roman"/>
          <w:sz w:val="28"/>
          <w:szCs w:val="28"/>
        </w:rPr>
        <w:t>87970,61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07C9E" w:rsidRDefault="00B07C9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расходования бюджетных средств не было выявлено финансовых нарушений. Нецелевого использования бюджетных средств не выявлено.</w:t>
      </w:r>
    </w:p>
    <w:p w:rsid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DE" w:rsidRP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8DE">
        <w:rPr>
          <w:rFonts w:ascii="Times New Roman" w:hAnsi="Times New Roman" w:cs="Times New Roman"/>
          <w:b/>
          <w:sz w:val="28"/>
          <w:szCs w:val="28"/>
        </w:rPr>
        <w:t>Подписи:</w:t>
      </w:r>
    </w:p>
    <w:p w:rsid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С.А.___________</w:t>
      </w:r>
    </w:p>
    <w:p w:rsid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И.В.___________</w:t>
      </w:r>
    </w:p>
    <w:p w:rsid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Колосова Т.Ю.___________</w:t>
      </w:r>
    </w:p>
    <w:p w:rsidR="00005F1A" w:rsidRDefault="00005F1A" w:rsidP="00010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DE" w:rsidRDefault="001538DE" w:rsidP="00010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</w:p>
    <w:p w:rsidR="00301D9A" w:rsidRDefault="001538DE" w:rsidP="00301D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538DE" w:rsidRDefault="007E6978" w:rsidP="00301D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Ярищенского</w:t>
      </w:r>
      <w:r w:rsidR="00301D9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>С.В. Ларин</w:t>
      </w:r>
      <w:r w:rsidR="001538D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01D9A" w:rsidRDefault="00301D9A" w:rsidP="00010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DE" w:rsidRDefault="00301D9A" w:rsidP="00010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538DE">
        <w:rPr>
          <w:rFonts w:ascii="Times New Roman" w:hAnsi="Times New Roman" w:cs="Times New Roman"/>
          <w:sz w:val="28"/>
          <w:szCs w:val="28"/>
        </w:rPr>
        <w:t>ухгалтер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E6978">
        <w:rPr>
          <w:rFonts w:ascii="Times New Roman" w:hAnsi="Times New Roman" w:cs="Times New Roman"/>
          <w:sz w:val="28"/>
          <w:szCs w:val="28"/>
        </w:rPr>
        <w:t>Г.В. Сандалова</w:t>
      </w:r>
    </w:p>
    <w:p w:rsidR="00FC4452" w:rsidRDefault="00005F1A" w:rsidP="00010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452" w:rsidRPr="000103BC" w:rsidRDefault="00FC4452" w:rsidP="00010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C4452" w:rsidRPr="000103BC" w:rsidSect="00AF1D4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3BC"/>
    <w:rsid w:val="00005F1A"/>
    <w:rsid w:val="000103BC"/>
    <w:rsid w:val="000B10F4"/>
    <w:rsid w:val="001538DE"/>
    <w:rsid w:val="0016616C"/>
    <w:rsid w:val="00193A36"/>
    <w:rsid w:val="001E11BD"/>
    <w:rsid w:val="002C0F58"/>
    <w:rsid w:val="002D0478"/>
    <w:rsid w:val="00301D9A"/>
    <w:rsid w:val="003A13A6"/>
    <w:rsid w:val="003A1990"/>
    <w:rsid w:val="003B6343"/>
    <w:rsid w:val="003C0183"/>
    <w:rsid w:val="00511AA8"/>
    <w:rsid w:val="005139FB"/>
    <w:rsid w:val="006D1950"/>
    <w:rsid w:val="00703C38"/>
    <w:rsid w:val="0073584D"/>
    <w:rsid w:val="007E6978"/>
    <w:rsid w:val="008A20EB"/>
    <w:rsid w:val="008F791E"/>
    <w:rsid w:val="00A123EF"/>
    <w:rsid w:val="00A852E8"/>
    <w:rsid w:val="00A90E14"/>
    <w:rsid w:val="00A92E40"/>
    <w:rsid w:val="00AF1D44"/>
    <w:rsid w:val="00B07C9E"/>
    <w:rsid w:val="00B502C7"/>
    <w:rsid w:val="00B50E0E"/>
    <w:rsid w:val="00C874CD"/>
    <w:rsid w:val="00DB40F1"/>
    <w:rsid w:val="00DE3B79"/>
    <w:rsid w:val="00E623A5"/>
    <w:rsid w:val="00F31482"/>
    <w:rsid w:val="00F81BDF"/>
    <w:rsid w:val="00FA5C0A"/>
    <w:rsid w:val="00FB4ED6"/>
    <w:rsid w:val="00FC4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ФЭУ</dc:creator>
  <cp:keywords/>
  <dc:description/>
  <cp:lastModifiedBy>ФЭУ</cp:lastModifiedBy>
  <cp:revision>10</cp:revision>
  <dcterms:created xsi:type="dcterms:W3CDTF">2017-11-28T04:44:00Z</dcterms:created>
  <dcterms:modified xsi:type="dcterms:W3CDTF">2017-12-19T05:30:00Z</dcterms:modified>
</cp:coreProperties>
</file>